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 СЕЛЬСОВЕТА</w:t>
      </w: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72B" w:rsidRDefault="00FE572B" w:rsidP="00FE5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E572B" w:rsidRDefault="006A4D0F" w:rsidP="00FE5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24.01.2019г</w:t>
      </w:r>
      <w:r w:rsidR="00FE572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E572B" w:rsidRDefault="00FE572B" w:rsidP="00FE572B">
      <w:pPr>
        <w:jc w:val="both"/>
        <w:rPr>
          <w:szCs w:val="28"/>
        </w:rPr>
      </w:pPr>
    </w:p>
    <w:p w:rsidR="00FE572B" w:rsidRDefault="00FE572B" w:rsidP="00FE57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патрульно-маневренной группы Константиновского сельсовета </w:t>
      </w:r>
    </w:p>
    <w:p w:rsidR="00FE572B" w:rsidRDefault="00FE572B" w:rsidP="00FE5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реагирования на природные загорания и эффективных действий по их тушению на начальном этапе,  недопущения перехода пожаров на населенные пункты, в лесной фонд, пресечения незаконной деятельности в лесах на территории Константиновского сельсовета: </w:t>
      </w:r>
    </w:p>
    <w:p w:rsidR="00FE572B" w:rsidRDefault="00FE572B" w:rsidP="00FE572B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Создать в Константиновском  сельсовете патрульно-маневренную группу.</w:t>
      </w:r>
    </w:p>
    <w:p w:rsidR="00FE572B" w:rsidRDefault="00FE572B" w:rsidP="00FE572B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Утвердить состав патрульно-маневренной группы (приложение 1);</w:t>
      </w:r>
    </w:p>
    <w:p w:rsidR="00FE572B" w:rsidRDefault="00FE572B" w:rsidP="00FE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       Оснастить патрульно-маневренную группу следующим имуществом: 3.1.     Автомобилем (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втомобиль УАЗ – 315194, год выпуска 2007,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госуд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регистрационный знак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109 КУ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</w:t>
      </w:r>
    </w:p>
    <w:p w:rsidR="00FE572B" w:rsidRDefault="00FE572B" w:rsidP="00FE57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Сотовый телефон, </w:t>
      </w:r>
    </w:p>
    <w:p w:rsidR="00FE572B" w:rsidRDefault="00FE572B" w:rsidP="00FE57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    Фотоаппарат, </w:t>
      </w:r>
    </w:p>
    <w:p w:rsidR="00FE572B" w:rsidRDefault="00FE572B" w:rsidP="00FE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    Средства пожаротушения (ранцевый огнетушитель в количестве 2 шт., </w:t>
      </w:r>
      <w:r w:rsidRPr="00EB2735">
        <w:rPr>
          <w:rFonts w:ascii="Times New Roman" w:eastAsia="Calibri" w:hAnsi="Times New Roman" w:cs="Times New Roman"/>
          <w:sz w:val="28"/>
          <w:szCs w:val="28"/>
        </w:rPr>
        <w:t>2 емкости для воды объемом  по 20 литров, подручный инвентарь).</w:t>
      </w:r>
    </w:p>
    <w:p w:rsidR="00FE572B" w:rsidRPr="00EB2735" w:rsidRDefault="00FE572B" w:rsidP="00FE572B">
      <w:pPr>
        <w:rPr>
          <w:rFonts w:ascii="Times New Roman" w:hAnsi="Times New Roman" w:cs="Times New Roman"/>
          <w:sz w:val="28"/>
          <w:szCs w:val="28"/>
        </w:rPr>
      </w:pPr>
      <w:r w:rsidRPr="00EB273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EB273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B2735">
        <w:rPr>
          <w:rFonts w:ascii="Times New Roman" w:eastAsia="Calibri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</w:t>
      </w: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Константиновского  сельсовета                                            </w:t>
      </w:r>
      <w:r w:rsidR="006A4D0F">
        <w:rPr>
          <w:rFonts w:eastAsia="Calibri"/>
          <w:szCs w:val="28"/>
        </w:rPr>
        <w:t xml:space="preserve">А.В. </w:t>
      </w:r>
      <w:proofErr w:type="spellStart"/>
      <w:r w:rsidR="006A4D0F">
        <w:rPr>
          <w:rFonts w:eastAsia="Calibri"/>
          <w:szCs w:val="28"/>
        </w:rPr>
        <w:t>Байбара</w:t>
      </w:r>
      <w:proofErr w:type="spellEnd"/>
      <w:r w:rsidR="006A4D0F">
        <w:rPr>
          <w:rFonts w:eastAsia="Calibri"/>
          <w:szCs w:val="28"/>
        </w:rPr>
        <w:t xml:space="preserve"> </w:t>
      </w: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both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right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right"/>
        <w:rPr>
          <w:rFonts w:eastAsia="Calibri"/>
          <w:sz w:val="24"/>
          <w:szCs w:val="24"/>
        </w:rPr>
      </w:pPr>
    </w:p>
    <w:p w:rsidR="00FE572B" w:rsidRDefault="00FE572B" w:rsidP="00FE572B">
      <w:pPr>
        <w:pStyle w:val="a4"/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1</w:t>
      </w:r>
    </w:p>
    <w:p w:rsidR="00FE572B" w:rsidRDefault="00FE572B" w:rsidP="00FE572B">
      <w:pPr>
        <w:pStyle w:val="a4"/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распоряжению администрации </w:t>
      </w:r>
    </w:p>
    <w:p w:rsidR="00FE572B" w:rsidRDefault="00FE572B" w:rsidP="00FE572B">
      <w:pPr>
        <w:pStyle w:val="a4"/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Константиновского  сельсовета</w:t>
      </w:r>
    </w:p>
    <w:p w:rsidR="00FE572B" w:rsidRDefault="00FE572B" w:rsidP="00FE572B">
      <w:pPr>
        <w:pStyle w:val="a4"/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</w:t>
      </w:r>
      <w:r w:rsidR="006A4D0F">
        <w:rPr>
          <w:rFonts w:eastAsia="Calibri"/>
          <w:sz w:val="24"/>
          <w:szCs w:val="24"/>
        </w:rPr>
        <w:t>24.01.2019</w:t>
      </w:r>
      <w:r>
        <w:rPr>
          <w:rFonts w:eastAsia="Calibri"/>
          <w:sz w:val="24"/>
          <w:szCs w:val="24"/>
        </w:rPr>
        <w:t xml:space="preserve">года № </w:t>
      </w:r>
      <w:r w:rsidR="006A4D0F">
        <w:rPr>
          <w:rFonts w:eastAsia="Calibri"/>
          <w:sz w:val="24"/>
          <w:szCs w:val="24"/>
        </w:rPr>
        <w:t>3</w:t>
      </w:r>
    </w:p>
    <w:p w:rsidR="00FE572B" w:rsidRDefault="00FE572B" w:rsidP="00FE572B">
      <w:pPr>
        <w:pStyle w:val="a4"/>
        <w:ind w:left="0"/>
        <w:rPr>
          <w:rFonts w:eastAsia="Calibri"/>
          <w:sz w:val="24"/>
          <w:szCs w:val="24"/>
        </w:rPr>
      </w:pPr>
    </w:p>
    <w:p w:rsidR="00FE572B" w:rsidRDefault="00FE572B" w:rsidP="00FE572B">
      <w:pPr>
        <w:pStyle w:val="a4"/>
        <w:ind w:left="0"/>
        <w:rPr>
          <w:rFonts w:eastAsia="Calibri"/>
          <w:szCs w:val="28"/>
        </w:rPr>
      </w:pPr>
    </w:p>
    <w:p w:rsidR="00FE572B" w:rsidRDefault="00FE572B" w:rsidP="00FE572B">
      <w:pPr>
        <w:pStyle w:val="a4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СОСТАВ </w:t>
      </w:r>
    </w:p>
    <w:p w:rsidR="00FE572B" w:rsidRDefault="00FE572B" w:rsidP="00FE572B">
      <w:pPr>
        <w:pStyle w:val="a4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патрульно-маневренной группы Константиновского сельсовета </w:t>
      </w:r>
    </w:p>
    <w:p w:rsidR="00FE572B" w:rsidRDefault="00FE572B" w:rsidP="00FE572B">
      <w:pPr>
        <w:pStyle w:val="a4"/>
        <w:ind w:left="0"/>
        <w:rPr>
          <w:rFonts w:eastAsia="Calibri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2303"/>
        <w:gridCol w:w="2563"/>
        <w:gridCol w:w="2168"/>
        <w:gridCol w:w="1943"/>
      </w:tblGrid>
      <w:tr w:rsidR="00FE572B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Домашний адрес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</w:tr>
      <w:tr w:rsidR="00FE572B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FE572B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6A4D0F" w:rsidP="004105F4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Байбара</w:t>
            </w:r>
            <w:proofErr w:type="spellEnd"/>
            <w:r>
              <w:rPr>
                <w:szCs w:val="28"/>
              </w:rPr>
              <w:t xml:space="preserve"> Александр Васильевич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Глава Константиновского сельсовета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6A4D0F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д. Городенка ул. Рыбака д. 16 </w:t>
            </w:r>
            <w:proofErr w:type="spellStart"/>
            <w:r>
              <w:rPr>
                <w:szCs w:val="28"/>
              </w:rPr>
              <w:t>кв</w:t>
            </w:r>
            <w:proofErr w:type="spellEnd"/>
            <w:r>
              <w:rPr>
                <w:szCs w:val="28"/>
              </w:rPr>
              <w:t xml:space="preserve"> 2</w:t>
            </w:r>
          </w:p>
          <w:p w:rsidR="00FE572B" w:rsidRDefault="00FE572B" w:rsidP="004105F4">
            <w:pPr>
              <w:pStyle w:val="a4"/>
              <w:ind w:left="0"/>
              <w:rPr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2B" w:rsidRDefault="00FE572B" w:rsidP="006A4D0F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8(38364)452</w:t>
            </w:r>
            <w:r w:rsidR="006A4D0F">
              <w:rPr>
                <w:szCs w:val="28"/>
              </w:rPr>
              <w:t>40</w:t>
            </w:r>
          </w:p>
        </w:tc>
      </w:tr>
      <w:tr w:rsidR="006A4D0F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Прокопенко Алексей Алексеевич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Водитель администрации Константиновского сельсовета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1943E9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с. Константиновка </w:t>
            </w:r>
          </w:p>
          <w:p w:rsidR="006A4D0F" w:rsidRDefault="006A4D0F" w:rsidP="001943E9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ул. Юрченко д.5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6A4D0F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8(38364)45138</w:t>
            </w:r>
          </w:p>
        </w:tc>
      </w:tr>
      <w:tr w:rsidR="006A4D0F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Барило</w:t>
            </w:r>
            <w:proofErr w:type="spellEnd"/>
            <w:r>
              <w:rPr>
                <w:szCs w:val="28"/>
              </w:rPr>
              <w:t xml:space="preserve"> Наталья Витальевна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Староста  д. Городенка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д. Городенка ул. Рыбака 41/2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8(38364)45212</w:t>
            </w:r>
          </w:p>
        </w:tc>
      </w:tr>
      <w:tr w:rsidR="006A4D0F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Гомолко Виктор Владимирович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Член ДПД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с. Константиновка </w:t>
            </w:r>
          </w:p>
          <w:p w:rsidR="006A4D0F" w:rsidRDefault="006A4D0F" w:rsidP="006A4D0F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ул. Ленина д. 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6A4D0F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8(38364)45114</w:t>
            </w:r>
          </w:p>
        </w:tc>
      </w:tr>
      <w:tr w:rsidR="006A4D0F" w:rsidTr="004105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Остертаг</w:t>
            </w:r>
            <w:proofErr w:type="spellEnd"/>
            <w:r>
              <w:rPr>
                <w:szCs w:val="28"/>
              </w:rPr>
              <w:t xml:space="preserve"> Максим Николаевич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Член ДПД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с. Константиновка </w:t>
            </w:r>
          </w:p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ул. 9 Мая д.9 кв</w:t>
            </w:r>
            <w:proofErr w:type="gramStart"/>
            <w:r>
              <w:rPr>
                <w:szCs w:val="28"/>
              </w:rPr>
              <w:t>1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0F" w:rsidRDefault="006A4D0F" w:rsidP="004105F4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8(38364)45226</w:t>
            </w:r>
          </w:p>
        </w:tc>
      </w:tr>
    </w:tbl>
    <w:p w:rsidR="00FE572B" w:rsidRDefault="00FE572B" w:rsidP="00FE572B">
      <w:pPr>
        <w:jc w:val="both"/>
      </w:pPr>
    </w:p>
    <w:p w:rsidR="00FE572B" w:rsidRDefault="00FE572B" w:rsidP="00FE572B">
      <w:pPr>
        <w:jc w:val="both"/>
      </w:pPr>
    </w:p>
    <w:p w:rsidR="00FE572B" w:rsidRDefault="00FE572B" w:rsidP="00FE572B">
      <w:pPr>
        <w:jc w:val="both"/>
      </w:pPr>
    </w:p>
    <w:p w:rsidR="00FE572B" w:rsidRDefault="00FE572B" w:rsidP="00FE572B">
      <w:pPr>
        <w:jc w:val="both"/>
      </w:pPr>
    </w:p>
    <w:p w:rsidR="00FE572B" w:rsidRDefault="00FE572B" w:rsidP="00FE572B"/>
    <w:p w:rsidR="00FE572B" w:rsidRDefault="00FE572B" w:rsidP="00FE572B"/>
    <w:p w:rsidR="00FE572B" w:rsidRDefault="00FE572B" w:rsidP="00FE572B"/>
    <w:p w:rsidR="00FE572B" w:rsidRDefault="00FE572B" w:rsidP="00FE572B"/>
    <w:p w:rsidR="0015600A" w:rsidRDefault="0015600A"/>
    <w:sectPr w:rsidR="0015600A" w:rsidSect="009B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72B"/>
    <w:rsid w:val="0015600A"/>
    <w:rsid w:val="006A4D0F"/>
    <w:rsid w:val="009B151D"/>
    <w:rsid w:val="00A25B64"/>
    <w:rsid w:val="00FE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7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572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FE572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4</cp:revision>
  <cp:lastPrinted>2019-01-24T05:32:00Z</cp:lastPrinted>
  <dcterms:created xsi:type="dcterms:W3CDTF">2018-02-06T03:16:00Z</dcterms:created>
  <dcterms:modified xsi:type="dcterms:W3CDTF">2019-01-24T05:40:00Z</dcterms:modified>
</cp:coreProperties>
</file>